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92" w:rsidRPr="00FC5892" w:rsidRDefault="00FC5892" w:rsidP="00FC5892">
      <w:pPr>
        <w:spacing w:after="0" w:line="240" w:lineRule="exact"/>
        <w:ind w:left="99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9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D7E7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C5892" w:rsidRPr="00FC5892" w:rsidRDefault="00FC5892" w:rsidP="00FC5892">
      <w:pPr>
        <w:spacing w:after="0" w:line="240" w:lineRule="exact"/>
        <w:ind w:left="106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5892">
        <w:rPr>
          <w:rFonts w:ascii="Times New Roman" w:eastAsia="Times New Roman" w:hAnsi="Times New Roman" w:cs="Times New Roman"/>
          <w:sz w:val="28"/>
          <w:szCs w:val="28"/>
        </w:rPr>
        <w:t>к Протоколу Совета по противодействию</w:t>
      </w:r>
    </w:p>
    <w:p w:rsidR="00FC5892" w:rsidRDefault="00FC5892" w:rsidP="00FC5892">
      <w:pPr>
        <w:spacing w:after="0" w:line="240" w:lineRule="exact"/>
        <w:ind w:left="10620"/>
        <w:rPr>
          <w:rFonts w:ascii="Times New Roman" w:hAnsi="Times New Roman" w:cs="Times New Roman"/>
          <w:b/>
          <w:bCs/>
          <w:sz w:val="28"/>
          <w:szCs w:val="28"/>
        </w:rPr>
      </w:pPr>
      <w:r w:rsidRPr="00FC5892">
        <w:rPr>
          <w:rFonts w:ascii="Times New Roman" w:eastAsia="Times New Roman" w:hAnsi="Times New Roman" w:cs="Times New Roman"/>
          <w:sz w:val="28"/>
          <w:szCs w:val="28"/>
        </w:rPr>
        <w:t>коррупции в Министерстве Чеченской Ре</w:t>
      </w:r>
      <w:r w:rsidR="007F44CF">
        <w:rPr>
          <w:rFonts w:ascii="Times New Roman" w:eastAsia="Times New Roman" w:hAnsi="Times New Roman" w:cs="Times New Roman"/>
          <w:sz w:val="28"/>
          <w:szCs w:val="28"/>
        </w:rPr>
        <w:t>спублики по делам молодёжи от 29.12.2017  № 4</w:t>
      </w:r>
    </w:p>
    <w:p w:rsidR="00FC5892" w:rsidRDefault="00FC5892" w:rsidP="008139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92" w:rsidRDefault="00FC5892" w:rsidP="008139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92" w:rsidRDefault="00FC5892" w:rsidP="008139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92" w:rsidRDefault="00FC5892" w:rsidP="0081396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960" w:rsidRPr="00B36250" w:rsidRDefault="007A00F5" w:rsidP="007A0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813960" w:rsidRPr="00B36250" w:rsidRDefault="00813960" w:rsidP="007A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50">
        <w:rPr>
          <w:rFonts w:ascii="Times New Roman" w:hAnsi="Times New Roman" w:cs="Times New Roman"/>
          <w:sz w:val="28"/>
          <w:szCs w:val="28"/>
        </w:rPr>
        <w:t>проведения заседаний Совета по противодействию</w:t>
      </w:r>
    </w:p>
    <w:p w:rsidR="00813960" w:rsidRDefault="00813960" w:rsidP="007A0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36250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>в Министерстве Чеченской Республики по делам молодёжи</w:t>
      </w:r>
    </w:p>
    <w:p w:rsidR="00813960" w:rsidRPr="00B36250" w:rsidRDefault="00813960" w:rsidP="007A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50">
        <w:rPr>
          <w:rFonts w:ascii="Times New Roman" w:hAnsi="Times New Roman" w:cs="Times New Roman"/>
          <w:sz w:val="28"/>
          <w:szCs w:val="28"/>
        </w:rPr>
        <w:t>на 201</w:t>
      </w:r>
      <w:r w:rsidR="00186E22">
        <w:rPr>
          <w:rFonts w:ascii="Times New Roman" w:hAnsi="Times New Roman" w:cs="Times New Roman"/>
          <w:sz w:val="28"/>
          <w:szCs w:val="28"/>
        </w:rPr>
        <w:t>8</w:t>
      </w:r>
      <w:r w:rsidRPr="00B362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3960" w:rsidRPr="00B36250" w:rsidRDefault="00813960" w:rsidP="008139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617"/>
        <w:gridCol w:w="10724"/>
        <w:gridCol w:w="4253"/>
      </w:tblGrid>
      <w:tr w:rsidR="00813960" w:rsidRPr="00B36250" w:rsidTr="00F92AC5">
        <w:tc>
          <w:tcPr>
            <w:tcW w:w="617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724" w:type="dxa"/>
          </w:tcPr>
          <w:p w:rsidR="00E40C76" w:rsidRDefault="00813960" w:rsidP="00E40C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Вопросы, планируемые для рассмотрения на заседаниях </w:t>
            </w:r>
          </w:p>
          <w:p w:rsidR="00813960" w:rsidRPr="00B36250" w:rsidRDefault="00813960" w:rsidP="00E40C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</w:t>
            </w:r>
            <w:r w:rsidR="00E40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40C76" w:rsidRPr="00E40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противодействию</w:t>
            </w:r>
            <w:r w:rsidR="00E40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40C76" w:rsidRPr="00E40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коррупции</w:t>
            </w:r>
          </w:p>
        </w:tc>
        <w:tc>
          <w:tcPr>
            <w:tcW w:w="4253" w:type="dxa"/>
          </w:tcPr>
          <w:p w:rsidR="00813960" w:rsidRPr="00B36250" w:rsidRDefault="00813960" w:rsidP="00420D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подготовку </w:t>
            </w:r>
            <w:r w:rsidR="00420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доклада</w:t>
            </w:r>
          </w:p>
        </w:tc>
      </w:tr>
      <w:tr w:rsidR="00813960" w:rsidRPr="00B36250" w:rsidTr="00F92AC5">
        <w:tc>
          <w:tcPr>
            <w:tcW w:w="617" w:type="dxa"/>
          </w:tcPr>
          <w:p w:rsidR="00813960" w:rsidRPr="00204D0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4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</w:t>
            </w:r>
            <w:r w:rsidR="00186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(30.03.2018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13960" w:rsidRPr="00B36250" w:rsidRDefault="00813960" w:rsidP="00F92AC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60" w:rsidRPr="00B36250" w:rsidTr="00E40C76">
        <w:trPr>
          <w:trHeight w:val="736"/>
        </w:trPr>
        <w:tc>
          <w:tcPr>
            <w:tcW w:w="617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813960" w:rsidRPr="003872DE" w:rsidRDefault="00813960" w:rsidP="003872DE">
            <w:pPr>
              <w:pStyle w:val="a8"/>
              <w:numPr>
                <w:ilvl w:val="0"/>
                <w:numId w:val="1"/>
              </w:numPr>
              <w:tabs>
                <w:tab w:val="left" w:pos="26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E">
              <w:rPr>
                <w:rFonts w:ascii="Times New Roman" w:hAnsi="Times New Roman" w:cs="Times New Roman"/>
                <w:sz w:val="28"/>
                <w:szCs w:val="28"/>
              </w:rPr>
              <w:t>О деятельности Министерства Чеченской Республики по делам молодежи         (далее – Министерство) по противод</w:t>
            </w:r>
            <w:r w:rsidR="003872DE" w:rsidRPr="003872DE">
              <w:rPr>
                <w:rFonts w:ascii="Times New Roman" w:hAnsi="Times New Roman" w:cs="Times New Roman"/>
                <w:sz w:val="28"/>
                <w:szCs w:val="28"/>
              </w:rPr>
              <w:t>ействию коррупции</w:t>
            </w:r>
            <w:r w:rsidRPr="00387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2DE" w:rsidRPr="003872DE" w:rsidRDefault="003872DE" w:rsidP="003872DE">
            <w:pPr>
              <w:pStyle w:val="a8"/>
              <w:tabs>
                <w:tab w:val="left" w:pos="268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782DBD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76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40C76" w:rsidRPr="00E40C7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</w:t>
            </w:r>
            <w:r w:rsidR="00E40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4E094A" w:rsidRDefault="003872DE" w:rsidP="00F73EF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813960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</w:t>
            </w:r>
            <w:r w:rsidR="00813960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нфликта интересов в Министерстве (далее – Комиссия)</w:t>
            </w:r>
            <w:r w:rsidR="00813960" w:rsidRPr="00782DBD">
              <w:rPr>
                <w:rFonts w:ascii="Times New Roman" w:hAnsi="Times New Roman" w:cs="Times New Roman"/>
                <w:sz w:val="28"/>
                <w:szCs w:val="28"/>
              </w:rPr>
              <w:t>, ответственного лица за работу по профилактике коррупционных и иных правонарушений</w:t>
            </w:r>
            <w:r w:rsidR="00E40C7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Ответственное лицо).</w:t>
            </w:r>
          </w:p>
        </w:tc>
        <w:tc>
          <w:tcPr>
            <w:tcW w:w="4253" w:type="dxa"/>
          </w:tcPr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онарушений</w:t>
            </w: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76" w:rsidRDefault="00E40C76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63307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равового департамента</w:t>
            </w:r>
          </w:p>
          <w:p w:rsidR="00813960" w:rsidRPr="0063307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63307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63307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F5" w:rsidRDefault="007A00F5" w:rsidP="003872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4E094A" w:rsidRDefault="00813960" w:rsidP="003872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72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813960" w:rsidRPr="00B36250" w:rsidTr="00F92AC5">
        <w:tc>
          <w:tcPr>
            <w:tcW w:w="617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813960" w:rsidRPr="00B36250" w:rsidRDefault="00186E22" w:rsidP="00F92A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квартал (29.06.2018</w:t>
            </w:r>
            <w:r w:rsidR="00813960"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960" w:rsidRPr="00B36250" w:rsidTr="00CC1C6D">
        <w:trPr>
          <w:trHeight w:val="3518"/>
        </w:trPr>
        <w:tc>
          <w:tcPr>
            <w:tcW w:w="617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813960" w:rsidRDefault="00813960" w:rsidP="00F92AC5">
            <w:pPr>
              <w:tabs>
                <w:tab w:val="left" w:pos="7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Министерст</w:t>
            </w:r>
            <w:r w:rsidR="003872DE">
              <w:rPr>
                <w:rFonts w:ascii="Times New Roman" w:hAnsi="Times New Roman" w:cs="Times New Roman"/>
                <w:sz w:val="28"/>
                <w:szCs w:val="28"/>
              </w:rPr>
              <w:t>ва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960" w:rsidRDefault="003872DE" w:rsidP="003872DE">
            <w:pPr>
              <w:tabs>
                <w:tab w:val="left" w:pos="706"/>
                <w:tab w:val="left" w:pos="975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3960" w:rsidRPr="00E40C76" w:rsidRDefault="00E40C76" w:rsidP="00E40C76">
            <w:pPr>
              <w:pStyle w:val="a8"/>
              <w:numPr>
                <w:ilvl w:val="0"/>
                <w:numId w:val="1"/>
              </w:numPr>
              <w:tabs>
                <w:tab w:val="left" w:pos="7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7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Республики.</w:t>
            </w:r>
          </w:p>
          <w:p w:rsidR="00E40C76" w:rsidRDefault="00E40C76" w:rsidP="00E40C76">
            <w:pPr>
              <w:pStyle w:val="a8"/>
              <w:tabs>
                <w:tab w:val="left" w:pos="70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F7" w:rsidRPr="00E40C76" w:rsidRDefault="00F73EF7" w:rsidP="00E40C76">
            <w:pPr>
              <w:pStyle w:val="a8"/>
              <w:tabs>
                <w:tab w:val="left" w:pos="70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F5" w:rsidRPr="007A00F5" w:rsidRDefault="007A00F5" w:rsidP="007A00F5">
            <w:pPr>
              <w:tabs>
                <w:tab w:val="left" w:pos="706"/>
              </w:tabs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872DE" w:rsidRPr="007A00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3960" w:rsidRPr="007A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DE" w:rsidRPr="007A00F5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813960" w:rsidRPr="007A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DE" w:rsidRPr="007A00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3960" w:rsidRPr="007A00F5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3872DE" w:rsidRPr="007A00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13960" w:rsidRPr="007A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2DE" w:rsidRPr="007A00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3960" w:rsidRPr="007A00F5">
              <w:rPr>
                <w:rFonts w:ascii="Times New Roman" w:hAnsi="Times New Roman" w:cs="Times New Roman"/>
                <w:sz w:val="28"/>
                <w:szCs w:val="28"/>
              </w:rPr>
              <w:t>тветственного</w:t>
            </w:r>
            <w:r w:rsidR="003872DE" w:rsidRPr="007A00F5">
              <w:rPr>
                <w:rFonts w:ascii="Times New Roman" w:hAnsi="Times New Roman" w:cs="Times New Roman"/>
                <w:sz w:val="28"/>
                <w:szCs w:val="28"/>
              </w:rPr>
              <w:t xml:space="preserve"> лица.</w:t>
            </w:r>
          </w:p>
          <w:p w:rsidR="007A00F5" w:rsidRPr="00CC1C6D" w:rsidRDefault="007A00F5" w:rsidP="00CC1C6D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960" w:rsidRDefault="00FA6A06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813960" w:rsidRDefault="00813960" w:rsidP="00F92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76" w:rsidRDefault="00E40C76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правового департамента</w:t>
            </w: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76" w:rsidRDefault="00E40C76" w:rsidP="00F7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F7" w:rsidRDefault="00F73EF7" w:rsidP="00F7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E40C76" w:rsidP="00E40C76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39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A00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396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813960" w:rsidRPr="0063307B" w:rsidRDefault="00813960" w:rsidP="00CC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60" w:rsidRPr="00B36250" w:rsidTr="00F92AC5">
        <w:tc>
          <w:tcPr>
            <w:tcW w:w="617" w:type="dxa"/>
          </w:tcPr>
          <w:p w:rsidR="00813960" w:rsidRPr="00204D0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4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квартал </w:t>
            </w:r>
            <w:r w:rsidR="00186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(28.09.2018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60" w:rsidRPr="00B36250" w:rsidTr="00731DEA">
        <w:trPr>
          <w:trHeight w:val="452"/>
        </w:trPr>
        <w:tc>
          <w:tcPr>
            <w:tcW w:w="617" w:type="dxa"/>
          </w:tcPr>
          <w:p w:rsidR="00813960" w:rsidRPr="00B36250" w:rsidRDefault="00813960" w:rsidP="007A00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>1. О деятельности Министерст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>ва по противодействию коррупции</w:t>
            </w: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960" w:rsidRPr="00782DBD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40C76" w:rsidRPr="00E40C7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Республики.</w:t>
            </w:r>
          </w:p>
          <w:p w:rsidR="00F73EF7" w:rsidRDefault="00F73EF7" w:rsidP="00F73EF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6D" w:rsidRDefault="00731DEA" w:rsidP="00CC1C6D">
            <w:pPr>
              <w:pStyle w:val="a8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13960" w:rsidRPr="00CC1C6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CC1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3960" w:rsidRPr="00CC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3960" w:rsidRPr="00CC1C6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CC1C6D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="00813960" w:rsidRPr="00CC1C6D">
              <w:rPr>
                <w:rFonts w:ascii="Times New Roman" w:hAnsi="Times New Roman" w:cs="Times New Roman"/>
                <w:sz w:val="28"/>
                <w:szCs w:val="28"/>
              </w:rPr>
              <w:t>тветственного лица</w:t>
            </w:r>
            <w:r w:rsidRPr="00CC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C6D" w:rsidRPr="00CC1C6D" w:rsidRDefault="00CC1C6D" w:rsidP="00CC1C6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CC1C6D" w:rsidRDefault="00CC1C6D" w:rsidP="00CC1C6D">
            <w:pPr>
              <w:pStyle w:val="a8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F5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представляемых государственными гражданскими служащими Министерства, замещающими должности государственной службы, предусмотренной перечнем должностей государственной гражданской службы Чеченской Республики.</w:t>
            </w:r>
            <w:r w:rsidR="00731DEA" w:rsidRPr="00CC1C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A00F5" w:rsidRDefault="007A00F5" w:rsidP="00731D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731DEA" w:rsidRDefault="00731DEA" w:rsidP="00731D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F5" w:rsidRDefault="007A00F5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63307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равового департамента</w:t>
            </w:r>
          </w:p>
          <w:p w:rsidR="00813960" w:rsidRPr="0063307B" w:rsidRDefault="00813960" w:rsidP="00731DEA">
            <w:pPr>
              <w:tabs>
                <w:tab w:val="left" w:pos="79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F5" w:rsidRDefault="007A00F5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76" w:rsidRDefault="00E40C76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2A4DF5" w:rsidP="00F73EF7">
            <w:pPr>
              <w:tabs>
                <w:tab w:val="left" w:pos="55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A00F5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813960" w:rsidRPr="0063307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CC1C6D" w:rsidRDefault="00CC1C6D" w:rsidP="00F73EF7">
            <w:pPr>
              <w:tabs>
                <w:tab w:val="left" w:pos="55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6D" w:rsidRDefault="00CC1C6D" w:rsidP="00F73EF7">
            <w:pPr>
              <w:tabs>
                <w:tab w:val="left" w:pos="55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6D" w:rsidRDefault="00CC1C6D" w:rsidP="00CC1C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C1C6D" w:rsidRDefault="00CC1C6D" w:rsidP="00CC1C6D">
            <w:pPr>
              <w:tabs>
                <w:tab w:val="left" w:pos="5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6D" w:rsidRPr="004E094A" w:rsidRDefault="00CC1C6D" w:rsidP="00F73EF7">
            <w:pPr>
              <w:tabs>
                <w:tab w:val="left" w:pos="55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60" w:rsidRPr="00B36250" w:rsidTr="00F92AC5">
        <w:tc>
          <w:tcPr>
            <w:tcW w:w="617" w:type="dxa"/>
          </w:tcPr>
          <w:p w:rsidR="00813960" w:rsidRPr="00204D0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204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186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(31.12.2018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60" w:rsidRPr="00B36250" w:rsidTr="00F92AC5">
        <w:trPr>
          <w:trHeight w:val="1124"/>
        </w:trPr>
        <w:tc>
          <w:tcPr>
            <w:tcW w:w="617" w:type="dxa"/>
          </w:tcPr>
          <w:p w:rsidR="00813960" w:rsidRPr="00B3625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1. О деятельности Министерст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>ва по противодействию коррупции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960" w:rsidRPr="0063307B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40C76" w:rsidRPr="00E40C7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Республики.</w:t>
            </w:r>
          </w:p>
          <w:p w:rsidR="00E40C76" w:rsidRPr="0063307B" w:rsidRDefault="00E40C76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>. Об итогах работы К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тветственного лица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>.                                     Организация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государственных гражданских служащих Министерства, в должностные обязанности которых входит участие в противодействии коррупции.</w:t>
            </w: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EA" w:rsidRDefault="00813960" w:rsidP="00420D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6250"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 работы Совета по противодействию коррупции 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Министерстве, в том числе </w:t>
            </w:r>
            <w:r w:rsidR="00731DEA" w:rsidRPr="00731DEA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по противодействию коррупции в Министерстве </w:t>
            </w:r>
            <w:r w:rsidR="00186E22">
              <w:rPr>
                <w:rFonts w:ascii="Times New Roman" w:hAnsi="Times New Roman" w:cs="Times New Roman"/>
                <w:sz w:val="28"/>
                <w:szCs w:val="28"/>
              </w:rPr>
              <w:t>за 2018</w:t>
            </w:r>
            <w:r w:rsidR="00731DEA" w:rsidRPr="00B362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31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DEA" w:rsidRDefault="00731DEA" w:rsidP="00420DE6">
            <w:pPr>
              <w:spacing w:line="240" w:lineRule="atLeast"/>
              <w:jc w:val="center"/>
            </w:pPr>
          </w:p>
          <w:p w:rsidR="00813960" w:rsidRPr="00AD42F1" w:rsidRDefault="00731DEA" w:rsidP="00731D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Утверждение П</w:t>
            </w:r>
            <w:r w:rsidR="00813960">
              <w:rPr>
                <w:rFonts w:ascii="Times New Roman" w:hAnsi="Times New Roman" w:cs="Times New Roman"/>
                <w:sz w:val="28"/>
                <w:szCs w:val="28"/>
              </w:rPr>
              <w:t>лана проведения заседаний</w:t>
            </w:r>
            <w:r w:rsidR="0042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0DE6">
              <w:rPr>
                <w:rFonts w:ascii="Times New Roman" w:hAnsi="Times New Roman" w:cs="Times New Roman"/>
                <w:sz w:val="28"/>
                <w:szCs w:val="28"/>
              </w:rPr>
              <w:t>лана мероприятий</w:t>
            </w:r>
            <w:r w:rsidR="00813960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противодействию коррупции на 201</w:t>
            </w:r>
            <w:r w:rsidR="00186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396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253" w:type="dxa"/>
          </w:tcPr>
          <w:p w:rsidR="00813960" w:rsidRDefault="007A00F5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F5" w:rsidRDefault="002A4DF5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1A15">
              <w:rPr>
                <w:rFonts w:ascii="Times New Roman" w:hAnsi="Times New Roman" w:cs="Times New Roman"/>
                <w:sz w:val="28"/>
                <w:szCs w:val="28"/>
              </w:rPr>
              <w:t>равового департамента</w:t>
            </w:r>
          </w:p>
          <w:p w:rsidR="00813960" w:rsidRDefault="00813960" w:rsidP="00F92A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731DEA" w:rsidP="00731DEA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40C76" w:rsidRDefault="00E40C76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731DEA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813960" w:rsidRPr="00561A15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60" w:rsidRPr="00561A15" w:rsidRDefault="00813960" w:rsidP="00F9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960" w:rsidRPr="00AD42F1" w:rsidRDefault="00813960" w:rsidP="008139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2631" w:rsidRDefault="00542631"/>
    <w:sectPr w:rsidR="00542631" w:rsidSect="007A00F5">
      <w:headerReference w:type="default" r:id="rId8"/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66" w:rsidRDefault="00717666">
      <w:pPr>
        <w:spacing w:after="0" w:line="240" w:lineRule="auto"/>
      </w:pPr>
      <w:r>
        <w:separator/>
      </w:r>
    </w:p>
  </w:endnote>
  <w:endnote w:type="continuationSeparator" w:id="0">
    <w:p w:rsidR="00717666" w:rsidRDefault="007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66" w:rsidRDefault="00717666">
      <w:pPr>
        <w:spacing w:after="0" w:line="240" w:lineRule="auto"/>
      </w:pPr>
      <w:r>
        <w:separator/>
      </w:r>
    </w:p>
  </w:footnote>
  <w:footnote w:type="continuationSeparator" w:id="0">
    <w:p w:rsidR="00717666" w:rsidRDefault="007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028711"/>
      <w:docPartObj>
        <w:docPartGallery w:val="Page Numbers (Top of Page)"/>
        <w:docPartUnique/>
      </w:docPartObj>
    </w:sdtPr>
    <w:sdtEndPr/>
    <w:sdtContent>
      <w:p w:rsidR="002C6667" w:rsidRDefault="008139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6D">
          <w:rPr>
            <w:noProof/>
          </w:rPr>
          <w:t>2</w:t>
        </w:r>
        <w:r>
          <w:fldChar w:fldCharType="end"/>
        </w:r>
      </w:p>
    </w:sdtContent>
  </w:sdt>
  <w:p w:rsidR="002C6667" w:rsidRDefault="007176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024"/>
    <w:multiLevelType w:val="hybridMultilevel"/>
    <w:tmpl w:val="215AD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260"/>
    <w:multiLevelType w:val="hybridMultilevel"/>
    <w:tmpl w:val="4590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C7"/>
    <w:rsid w:val="000E0837"/>
    <w:rsid w:val="00186E22"/>
    <w:rsid w:val="002A4DF5"/>
    <w:rsid w:val="00377C45"/>
    <w:rsid w:val="003872DE"/>
    <w:rsid w:val="003F6BE9"/>
    <w:rsid w:val="00420DE6"/>
    <w:rsid w:val="00476245"/>
    <w:rsid w:val="00496E32"/>
    <w:rsid w:val="00542631"/>
    <w:rsid w:val="005930A9"/>
    <w:rsid w:val="00717666"/>
    <w:rsid w:val="00731DEA"/>
    <w:rsid w:val="007A00F5"/>
    <w:rsid w:val="007D1CB9"/>
    <w:rsid w:val="007F44CF"/>
    <w:rsid w:val="00813960"/>
    <w:rsid w:val="009D7E77"/>
    <w:rsid w:val="00B91D6D"/>
    <w:rsid w:val="00BF44C7"/>
    <w:rsid w:val="00CC1C6D"/>
    <w:rsid w:val="00E40C76"/>
    <w:rsid w:val="00F73EF7"/>
    <w:rsid w:val="00FA6A06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96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89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96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89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16</cp:revision>
  <cp:lastPrinted>2018-01-15T07:40:00Z</cp:lastPrinted>
  <dcterms:created xsi:type="dcterms:W3CDTF">2016-12-30T12:36:00Z</dcterms:created>
  <dcterms:modified xsi:type="dcterms:W3CDTF">2018-01-15T07:43:00Z</dcterms:modified>
</cp:coreProperties>
</file>